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36249" w14:textId="47D31884" w:rsidR="00941676" w:rsidRPr="00714481" w:rsidRDefault="00546426" w:rsidP="00941676">
      <w:pPr>
        <w:tabs>
          <w:tab w:val="left" w:pos="2700"/>
        </w:tabs>
        <w:ind w:right="-1"/>
        <w:jc w:val="center"/>
        <w:rPr>
          <w:b/>
          <w:bCs/>
          <w:lang w:val="it-IT"/>
        </w:rPr>
      </w:pPr>
      <w:r w:rsidRPr="00714481">
        <w:rPr>
          <w:b/>
          <w:bCs/>
          <w:lang w:val="it-IT"/>
        </w:rPr>
        <w:t xml:space="preserve">LAURA AIROLDI </w:t>
      </w:r>
    </w:p>
    <w:p w14:paraId="3AEE3E25" w14:textId="04680F3B" w:rsidR="00941676" w:rsidRPr="00714481" w:rsidRDefault="00941676" w:rsidP="00941676">
      <w:pPr>
        <w:tabs>
          <w:tab w:val="left" w:pos="2700"/>
        </w:tabs>
        <w:ind w:right="-1"/>
        <w:jc w:val="center"/>
        <w:rPr>
          <w:b/>
          <w:bCs/>
          <w:lang w:val="it-IT"/>
        </w:rPr>
      </w:pPr>
    </w:p>
    <w:p w14:paraId="6F4C7225" w14:textId="271CF9DD" w:rsidR="00334522" w:rsidRDefault="00916561" w:rsidP="00916561">
      <w:pPr>
        <w:tabs>
          <w:tab w:val="left" w:pos="2977"/>
          <w:tab w:val="left" w:pos="3261"/>
        </w:tabs>
        <w:spacing w:after="120"/>
        <w:ind w:left="2694" w:hanging="2694"/>
        <w:rPr>
          <w:lang w:val="it-IT"/>
        </w:rPr>
      </w:pPr>
      <w:r>
        <w:rPr>
          <w:noProof/>
          <w:lang w:val="it-IT"/>
        </w:rPr>
        <w:drawing>
          <wp:anchor distT="0" distB="0" distL="114300" distR="114300" simplePos="0" relativeHeight="251658240" behindDoc="0" locked="0" layoutInCell="1" allowOverlap="1" wp14:anchorId="4D4A007E" wp14:editId="0022D67F">
            <wp:simplePos x="0" y="0"/>
            <wp:positionH relativeFrom="column">
              <wp:posOffset>4825909</wp:posOffset>
            </wp:positionH>
            <wp:positionV relativeFrom="paragraph">
              <wp:posOffset>26670</wp:posOffset>
            </wp:positionV>
            <wp:extent cx="1255395" cy="1403985"/>
            <wp:effectExtent l="0" t="0" r="1905" b="5715"/>
            <wp:wrapSquare wrapText="bothSides"/>
            <wp:docPr id="2" name="Immagine 2" descr="Immagine che contiene persona, cielo, esterni, don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persona, cielo, esterni, donna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B4E" w:rsidRPr="00307B4E">
        <w:rPr>
          <w:b/>
          <w:lang w:val="it-IT"/>
        </w:rPr>
        <w:t>Informazioni personali</w:t>
      </w:r>
      <w:r w:rsidR="00307B4E">
        <w:rPr>
          <w:lang w:val="it-IT"/>
        </w:rPr>
        <w:t xml:space="preserve"> </w:t>
      </w:r>
      <w:r w:rsidR="00307B4E">
        <w:rPr>
          <w:lang w:val="it-IT"/>
        </w:rPr>
        <w:tab/>
      </w:r>
      <w:r w:rsidR="00AB0374" w:rsidRPr="00714481">
        <w:rPr>
          <w:lang w:val="it-IT"/>
        </w:rPr>
        <w:t>Nata</w:t>
      </w:r>
      <w:r w:rsidR="00546426" w:rsidRPr="00714481">
        <w:rPr>
          <w:lang w:val="it-IT"/>
        </w:rPr>
        <w:t xml:space="preserve"> 27 </w:t>
      </w:r>
      <w:r w:rsidR="00AB0374" w:rsidRPr="00714481">
        <w:rPr>
          <w:lang w:val="it-IT"/>
        </w:rPr>
        <w:t>febbraio</w:t>
      </w:r>
      <w:r w:rsidR="00546426" w:rsidRPr="00714481">
        <w:rPr>
          <w:lang w:val="it-IT"/>
        </w:rPr>
        <w:t xml:space="preserve"> 1967, </w:t>
      </w:r>
      <w:r w:rsidR="00941676" w:rsidRPr="00714481">
        <w:rPr>
          <w:lang w:val="it-IT"/>
        </w:rPr>
        <w:t xml:space="preserve">Milano </w:t>
      </w:r>
    </w:p>
    <w:p w14:paraId="0E214508" w14:textId="749A40A0" w:rsidR="00F7103A" w:rsidRPr="00F7103A" w:rsidRDefault="00307B4E" w:rsidP="00916561">
      <w:pPr>
        <w:tabs>
          <w:tab w:val="left" w:pos="2977"/>
          <w:tab w:val="left" w:pos="3261"/>
        </w:tabs>
        <w:spacing w:after="120"/>
        <w:ind w:left="2694" w:hanging="2694"/>
        <w:rPr>
          <w:lang w:val="it-IT"/>
        </w:rPr>
      </w:pPr>
      <w:r w:rsidRPr="00307B4E">
        <w:rPr>
          <w:b/>
          <w:lang w:val="it-IT"/>
        </w:rPr>
        <w:t>Impiego attuale</w:t>
      </w:r>
      <w:r>
        <w:rPr>
          <w:lang w:val="it-IT"/>
        </w:rPr>
        <w:t xml:space="preserve"> </w:t>
      </w:r>
      <w:r>
        <w:rPr>
          <w:lang w:val="it-IT"/>
        </w:rPr>
        <w:tab/>
      </w:r>
      <w:r w:rsidR="00941676" w:rsidRPr="00714481">
        <w:rPr>
          <w:lang w:val="it-IT"/>
        </w:rPr>
        <w:t>Professor</w:t>
      </w:r>
      <w:r w:rsidR="00AB0374" w:rsidRPr="00714481">
        <w:rPr>
          <w:lang w:val="it-IT"/>
        </w:rPr>
        <w:t xml:space="preserve">e </w:t>
      </w:r>
      <w:r w:rsidR="00F7103A">
        <w:rPr>
          <w:lang w:val="it-IT"/>
        </w:rPr>
        <w:t xml:space="preserve">Ordinario settore </w:t>
      </w:r>
      <w:r w:rsidR="0076435F">
        <w:rPr>
          <w:lang w:val="it-IT"/>
        </w:rPr>
        <w:t>05/C1</w:t>
      </w:r>
      <w:r w:rsidR="00F7103A" w:rsidRPr="00F7103A">
        <w:rPr>
          <w:lang w:val="it-IT"/>
        </w:rPr>
        <w:t xml:space="preserve"> Ecologia</w:t>
      </w:r>
      <w:r w:rsidR="00F7103A">
        <w:rPr>
          <w:lang w:val="it-IT"/>
        </w:rPr>
        <w:t xml:space="preserve"> </w:t>
      </w:r>
      <w:r w:rsidR="00F7103A" w:rsidRPr="00F7103A">
        <w:rPr>
          <w:lang w:val="it-IT"/>
        </w:rPr>
        <w:t>Università di Padova (</w:t>
      </w:r>
      <w:r w:rsidR="00DF606D">
        <w:rPr>
          <w:lang w:val="it-IT"/>
        </w:rPr>
        <w:t>Ateneo</w:t>
      </w:r>
      <w:r w:rsidR="00F7103A" w:rsidRPr="00F7103A">
        <w:rPr>
          <w:lang w:val="it-IT"/>
        </w:rPr>
        <w:t xml:space="preserve"> </w:t>
      </w:r>
      <w:r w:rsidR="00DF606D">
        <w:rPr>
          <w:lang w:val="it-IT"/>
        </w:rPr>
        <w:t>di appartenenza</w:t>
      </w:r>
      <w:r w:rsidR="00F7103A">
        <w:rPr>
          <w:lang w:val="it-IT"/>
        </w:rPr>
        <w:t xml:space="preserve"> 70%</w:t>
      </w:r>
      <w:r w:rsidR="00F7103A" w:rsidRPr="00F7103A">
        <w:rPr>
          <w:lang w:val="it-IT"/>
        </w:rPr>
        <w:t xml:space="preserve">) e </w:t>
      </w:r>
      <w:r w:rsidR="00F7103A" w:rsidRPr="00F7103A">
        <w:rPr>
          <w:i/>
          <w:lang w:val="it-IT"/>
        </w:rPr>
        <w:t xml:space="preserve">Alma Mater </w:t>
      </w:r>
      <w:proofErr w:type="spellStart"/>
      <w:r w:rsidR="00F7103A" w:rsidRPr="00F7103A">
        <w:rPr>
          <w:i/>
          <w:lang w:val="it-IT"/>
        </w:rPr>
        <w:t>Studiorum</w:t>
      </w:r>
      <w:proofErr w:type="spellEnd"/>
      <w:r w:rsidR="00F7103A" w:rsidRPr="00F7103A">
        <w:rPr>
          <w:lang w:val="it-IT"/>
        </w:rPr>
        <w:t xml:space="preserve"> - Università di Bologna (30%)</w:t>
      </w:r>
      <w:r>
        <w:rPr>
          <w:lang w:val="it-IT"/>
        </w:rPr>
        <w:t xml:space="preserve"> </w:t>
      </w:r>
    </w:p>
    <w:p w14:paraId="3F8D45CF" w14:textId="4C67F1BF" w:rsidR="00307B4E" w:rsidRPr="00A344CD" w:rsidRDefault="00307B4E" w:rsidP="00916561">
      <w:pPr>
        <w:tabs>
          <w:tab w:val="left" w:pos="2977"/>
          <w:tab w:val="left" w:pos="3261"/>
        </w:tabs>
        <w:ind w:left="2694" w:hanging="2694"/>
        <w:jc w:val="both"/>
        <w:rPr>
          <w:lang w:val="it-IT"/>
        </w:rPr>
      </w:pPr>
      <w:r w:rsidRPr="00A344CD">
        <w:rPr>
          <w:b/>
          <w:lang w:val="it-IT"/>
        </w:rPr>
        <w:t>Contatti</w:t>
      </w:r>
      <w:r w:rsidRPr="00A344CD">
        <w:rPr>
          <w:lang w:val="it-IT"/>
        </w:rPr>
        <w:tab/>
        <w:t xml:space="preserve">Dipartimento di Biologia, </w:t>
      </w:r>
      <w:r w:rsidR="00916561">
        <w:rPr>
          <w:lang w:val="it-IT"/>
        </w:rPr>
        <w:t>Sede di Chioggia</w:t>
      </w:r>
      <w:r w:rsidRPr="00A344CD">
        <w:rPr>
          <w:lang w:val="it-IT"/>
        </w:rPr>
        <w:t>,</w:t>
      </w:r>
    </w:p>
    <w:p w14:paraId="29BBEAF2" w14:textId="731E7681" w:rsidR="00307B4E" w:rsidRPr="00A344CD" w:rsidRDefault="00307B4E" w:rsidP="00916561">
      <w:pPr>
        <w:tabs>
          <w:tab w:val="left" w:pos="2977"/>
          <w:tab w:val="left" w:pos="3261"/>
        </w:tabs>
        <w:ind w:left="2694" w:hanging="2694"/>
        <w:jc w:val="both"/>
        <w:rPr>
          <w:lang w:val="it-IT"/>
        </w:rPr>
      </w:pPr>
      <w:r w:rsidRPr="00A344CD">
        <w:rPr>
          <w:b/>
          <w:lang w:val="it-IT"/>
        </w:rPr>
        <w:tab/>
      </w:r>
      <w:r w:rsidRPr="00A344CD">
        <w:rPr>
          <w:lang w:val="it-IT"/>
        </w:rPr>
        <w:t xml:space="preserve">Palazzo Grassi, Calle Grassi </w:t>
      </w:r>
      <w:proofErr w:type="spellStart"/>
      <w:r w:rsidRPr="00A344CD">
        <w:rPr>
          <w:lang w:val="it-IT"/>
        </w:rPr>
        <w:t>Naccari</w:t>
      </w:r>
      <w:proofErr w:type="spellEnd"/>
      <w:r w:rsidRPr="00A344CD">
        <w:rPr>
          <w:lang w:val="it-IT"/>
        </w:rPr>
        <w:t xml:space="preserve"> 1060, 30015 Chioggia (Ve)</w:t>
      </w:r>
    </w:p>
    <w:p w14:paraId="29310A1A" w14:textId="1B6757FA" w:rsidR="00307B4E" w:rsidRPr="00A344CD" w:rsidRDefault="00307B4E" w:rsidP="00916561">
      <w:pPr>
        <w:tabs>
          <w:tab w:val="left" w:pos="2977"/>
          <w:tab w:val="left" w:pos="3261"/>
        </w:tabs>
        <w:ind w:left="2694" w:hanging="2694"/>
        <w:jc w:val="both"/>
        <w:rPr>
          <w:lang w:val="it-IT"/>
        </w:rPr>
      </w:pPr>
      <w:r w:rsidRPr="00A344CD">
        <w:rPr>
          <w:lang w:val="it-IT"/>
        </w:rPr>
        <w:tab/>
        <w:t>Telefono: +39 049 8278902</w:t>
      </w:r>
    </w:p>
    <w:p w14:paraId="6A596E01" w14:textId="769EFFDA" w:rsidR="00307B4E" w:rsidRPr="00A344CD" w:rsidRDefault="00307B4E" w:rsidP="00916561">
      <w:pPr>
        <w:tabs>
          <w:tab w:val="left" w:pos="2977"/>
          <w:tab w:val="left" w:pos="3261"/>
        </w:tabs>
        <w:ind w:left="2694" w:hanging="2694"/>
        <w:jc w:val="both"/>
        <w:rPr>
          <w:lang w:val="it-IT"/>
        </w:rPr>
      </w:pPr>
      <w:r w:rsidRPr="00A344CD">
        <w:rPr>
          <w:lang w:val="it-IT"/>
        </w:rPr>
        <w:tab/>
        <w:t>Cellulare: +39 320 4386506</w:t>
      </w:r>
    </w:p>
    <w:p w14:paraId="7A42C09F" w14:textId="547DEF05" w:rsidR="00307B4E" w:rsidRPr="00A344CD" w:rsidRDefault="00307B4E" w:rsidP="00916561">
      <w:pPr>
        <w:tabs>
          <w:tab w:val="left" w:pos="2977"/>
          <w:tab w:val="left" w:pos="3261"/>
        </w:tabs>
        <w:spacing w:after="120"/>
        <w:ind w:left="2694" w:hanging="2694"/>
        <w:jc w:val="both"/>
        <w:rPr>
          <w:lang w:val="it-IT"/>
        </w:rPr>
      </w:pPr>
      <w:r w:rsidRPr="00A344CD">
        <w:rPr>
          <w:lang w:val="it-IT"/>
        </w:rPr>
        <w:tab/>
      </w:r>
      <w:r w:rsidRPr="00767C0E">
        <w:rPr>
          <w:lang w:val="it-IT"/>
        </w:rPr>
        <w:t>e-mail: laura.airoldi@unipd.it</w:t>
      </w:r>
    </w:p>
    <w:p w14:paraId="6DE48EB7" w14:textId="069C02E9" w:rsidR="00307B4E" w:rsidRDefault="00307B4E" w:rsidP="00916561">
      <w:pPr>
        <w:tabs>
          <w:tab w:val="left" w:pos="2977"/>
          <w:tab w:val="left" w:pos="3261"/>
        </w:tabs>
        <w:ind w:left="2694" w:hanging="2694"/>
        <w:jc w:val="both"/>
        <w:rPr>
          <w:lang w:val="it-IT"/>
        </w:rPr>
      </w:pPr>
      <w:r w:rsidRPr="00A344CD">
        <w:rPr>
          <w:b/>
          <w:lang w:val="it-IT"/>
        </w:rPr>
        <w:t>Identificativi di ricerca</w:t>
      </w:r>
      <w:r w:rsidRPr="00A344CD">
        <w:rPr>
          <w:lang w:val="it-IT"/>
        </w:rPr>
        <w:tab/>
        <w:t xml:space="preserve">ORCID ID: </w:t>
      </w:r>
      <w:r w:rsidRPr="00634951">
        <w:rPr>
          <w:lang w:val="it-IT"/>
        </w:rPr>
        <w:t>0000-0001-5046-0871</w:t>
      </w:r>
    </w:p>
    <w:p w14:paraId="74440587" w14:textId="2A286024" w:rsidR="00307B4E" w:rsidRPr="00A344CD" w:rsidRDefault="00307B4E" w:rsidP="00916561">
      <w:pPr>
        <w:tabs>
          <w:tab w:val="left" w:pos="2977"/>
          <w:tab w:val="left" w:pos="3261"/>
        </w:tabs>
        <w:ind w:left="2694" w:hanging="2694"/>
        <w:jc w:val="both"/>
      </w:pPr>
      <w:r>
        <w:rPr>
          <w:lang w:val="it-IT"/>
        </w:rPr>
        <w:tab/>
      </w:r>
      <w:r w:rsidRPr="00A344CD">
        <w:t>Scopus ID: 7005912553</w:t>
      </w:r>
    </w:p>
    <w:p w14:paraId="70950067" w14:textId="77777777" w:rsidR="00307B4E" w:rsidRPr="00A344CD" w:rsidRDefault="00307B4E" w:rsidP="00916561">
      <w:pPr>
        <w:tabs>
          <w:tab w:val="left" w:pos="2977"/>
          <w:tab w:val="left" w:pos="3261"/>
        </w:tabs>
        <w:ind w:left="2694" w:hanging="2694"/>
        <w:jc w:val="both"/>
      </w:pPr>
      <w:r w:rsidRPr="00A344CD">
        <w:tab/>
        <w:t>https://publons.com/researcher/1295563/laura-airoldi/</w:t>
      </w:r>
    </w:p>
    <w:p w14:paraId="1F3D7312" w14:textId="77777777" w:rsidR="00307B4E" w:rsidRPr="00BC2CEE" w:rsidRDefault="00307B4E" w:rsidP="00916561">
      <w:pPr>
        <w:tabs>
          <w:tab w:val="left" w:pos="2977"/>
          <w:tab w:val="left" w:pos="3261"/>
        </w:tabs>
        <w:ind w:left="2694" w:hanging="2694"/>
        <w:jc w:val="both"/>
      </w:pPr>
      <w:r w:rsidRPr="00BC2CEE">
        <w:tab/>
      </w:r>
      <w:r w:rsidRPr="0064265B">
        <w:t>https://scholar.google.it/citations?user=5E3uXgYAAAAJ&amp;hl=en</w:t>
      </w:r>
    </w:p>
    <w:p w14:paraId="13743290" w14:textId="77777777" w:rsidR="00307B4E" w:rsidRPr="00BC2CEE" w:rsidRDefault="00307B4E" w:rsidP="00916561">
      <w:pPr>
        <w:tabs>
          <w:tab w:val="left" w:pos="2977"/>
          <w:tab w:val="left" w:pos="3261"/>
        </w:tabs>
        <w:ind w:left="2694" w:hanging="2694"/>
        <w:jc w:val="both"/>
      </w:pPr>
      <w:r w:rsidRPr="00BC2CEE">
        <w:tab/>
        <w:t>https://www.researchgate.net/profile/Laura_Airoldi</w:t>
      </w:r>
    </w:p>
    <w:p w14:paraId="549123E4" w14:textId="77777777" w:rsidR="00941676" w:rsidRPr="00A344CD" w:rsidRDefault="00941676" w:rsidP="00307B4E">
      <w:pPr>
        <w:tabs>
          <w:tab w:val="left" w:pos="2977"/>
        </w:tabs>
        <w:rPr>
          <w:b/>
        </w:rPr>
      </w:pPr>
    </w:p>
    <w:p w14:paraId="4FDE7AE7" w14:textId="77777777" w:rsidR="00AE05EB" w:rsidRPr="00A344CD" w:rsidRDefault="00AE05EB" w:rsidP="00941676">
      <w:pPr>
        <w:rPr>
          <w:b/>
        </w:rPr>
      </w:pPr>
    </w:p>
    <w:p w14:paraId="5E605FA4" w14:textId="68189980" w:rsidR="00FE6323" w:rsidRPr="00AC4C62" w:rsidRDefault="00AE05EB" w:rsidP="00FE6323">
      <w:pPr>
        <w:pStyle w:val="Rientrocorpodeltesto"/>
        <w:tabs>
          <w:tab w:val="left" w:pos="0"/>
        </w:tabs>
        <w:ind w:left="0" w:firstLine="0"/>
        <w:rPr>
          <w:iCs/>
          <w:szCs w:val="24"/>
        </w:rPr>
      </w:pPr>
      <w:r w:rsidRPr="0029030D">
        <w:t xml:space="preserve">Sono Professore </w:t>
      </w:r>
      <w:r>
        <w:t>Ordinario di Ecologia (posizione condivisa tra Università di Padova 70% e Università di Bologna 30%),</w:t>
      </w:r>
      <w:r w:rsidR="00A344CD">
        <w:t xml:space="preserve"> responsabile </w:t>
      </w:r>
      <w:r w:rsidR="006942D9">
        <w:t>della sede</w:t>
      </w:r>
      <w:r w:rsidR="00A344CD">
        <w:t xml:space="preserve"> dell’Università di Padova a Chioggia </w:t>
      </w:r>
      <w:r w:rsidR="00A65038">
        <w:t>(</w:t>
      </w:r>
      <w:r w:rsidR="00A344CD">
        <w:t xml:space="preserve">che include la Stazione Idrobiologica </w:t>
      </w:r>
      <w:r w:rsidR="00916561">
        <w:t>“</w:t>
      </w:r>
      <w:r w:rsidR="00A344CD">
        <w:t>Umberto D’Ancona</w:t>
      </w:r>
      <w:r w:rsidR="00916561">
        <w:t>”</w:t>
      </w:r>
      <w:r w:rsidR="00A344CD">
        <w:t xml:space="preserve">, il Museo di Zoologia Adriatica </w:t>
      </w:r>
      <w:r w:rsidR="00916561">
        <w:t>“</w:t>
      </w:r>
      <w:r w:rsidR="00A344CD">
        <w:t>Giuseppe Olivi</w:t>
      </w:r>
      <w:r w:rsidR="00916561">
        <w:t>”</w:t>
      </w:r>
      <w:r w:rsidR="00A344CD">
        <w:t xml:space="preserve"> e il polo didattico dedicato alla laurea magistrale internazionale in Marine </w:t>
      </w:r>
      <w:proofErr w:type="spellStart"/>
      <w:r w:rsidR="00A344CD">
        <w:t>Biology</w:t>
      </w:r>
      <w:proofErr w:type="spellEnd"/>
      <w:r w:rsidR="00A65038">
        <w:t xml:space="preserve">) e fondatrice e </w:t>
      </w:r>
      <w:r w:rsidR="003049D3">
        <w:t>c</w:t>
      </w:r>
      <w:r w:rsidR="00A65038" w:rsidRPr="00A65038">
        <w:t xml:space="preserve">oordinatrice del </w:t>
      </w:r>
      <w:r w:rsidR="00A65038">
        <w:t xml:space="preserve">nuovo </w:t>
      </w:r>
      <w:r w:rsidR="00A65038" w:rsidRPr="00A65038">
        <w:t>Centro Studi per le Sfide Ambientali dell’Università di Padova</w:t>
      </w:r>
      <w:r w:rsidR="00A344CD">
        <w:t xml:space="preserve">. </w:t>
      </w:r>
      <w:r w:rsidRPr="0029030D">
        <w:t>Ho conseguito</w:t>
      </w:r>
      <w:r w:rsidR="00657861">
        <w:t xml:space="preserve"> la laurea in Biologia presso l’Università degli Studi di Milano nel 1990 e </w:t>
      </w:r>
      <w:r w:rsidRPr="0029030D">
        <w:t>il titolo di Dottore di Ricerca in Scienze Ambientali (Scienza del Mare) nel 1994 presso l'Università di Genova</w:t>
      </w:r>
      <w:r w:rsidR="00657861">
        <w:t>.</w:t>
      </w:r>
      <w:r w:rsidRPr="0029030D">
        <w:t xml:space="preserve"> </w:t>
      </w:r>
      <w:r w:rsidR="00657861">
        <w:t>H</w:t>
      </w:r>
      <w:r w:rsidRPr="0029030D">
        <w:t>o svolto attività di ricerca presso diverse istituzioni in Italia, Australia, USA e Regno Unito</w:t>
      </w:r>
      <w:r w:rsidR="00657861">
        <w:t>, che ha incluso nel</w:t>
      </w:r>
      <w:r w:rsidRPr="0029030D">
        <w:t xml:space="preserve"> 2013 </w:t>
      </w:r>
      <w:r w:rsidR="00657861">
        <w:t>una</w:t>
      </w:r>
      <w:r w:rsidRPr="0029030D">
        <w:t xml:space="preserve"> </w:t>
      </w:r>
      <w:proofErr w:type="spellStart"/>
      <w:r w:rsidRPr="0029030D">
        <w:t>Fulbright</w:t>
      </w:r>
      <w:proofErr w:type="spellEnd"/>
      <w:r w:rsidRPr="0029030D">
        <w:t xml:space="preserve"> </w:t>
      </w:r>
      <w:proofErr w:type="spellStart"/>
      <w:r w:rsidRPr="0029030D">
        <w:t>Research</w:t>
      </w:r>
      <w:proofErr w:type="spellEnd"/>
      <w:r w:rsidRPr="0029030D">
        <w:t xml:space="preserve"> </w:t>
      </w:r>
      <w:proofErr w:type="spellStart"/>
      <w:r w:rsidRPr="0029030D">
        <w:t>Fellow</w:t>
      </w:r>
      <w:r w:rsidR="00657861">
        <w:t>ship</w:t>
      </w:r>
      <w:proofErr w:type="spellEnd"/>
      <w:r w:rsidRPr="0029030D">
        <w:t xml:space="preserve"> presso la Stanford </w:t>
      </w:r>
      <w:proofErr w:type="spellStart"/>
      <w:r w:rsidRPr="0029030D">
        <w:t>University</w:t>
      </w:r>
      <w:proofErr w:type="spellEnd"/>
      <w:r w:rsidR="00657861">
        <w:t>.</w:t>
      </w:r>
      <w:r w:rsidR="00A344CD">
        <w:t xml:space="preserve"> </w:t>
      </w:r>
      <w:r w:rsidR="00657861">
        <w:t>S</w:t>
      </w:r>
      <w:r w:rsidR="00A344CD">
        <w:t>ono</w:t>
      </w:r>
      <w:r w:rsidRPr="0029030D">
        <w:t xml:space="preserve"> </w:t>
      </w:r>
      <w:r w:rsidR="00221DFE">
        <w:t xml:space="preserve">membro </w:t>
      </w:r>
      <w:r w:rsidR="00221DFE" w:rsidRPr="00221DFE">
        <w:t>Accademico Corrispondente Residente dell'Accademia delle Scienze dell’Università di Bologna</w:t>
      </w:r>
      <w:r w:rsidR="00916561">
        <w:t>. Dal 2020 sono</w:t>
      </w:r>
      <w:r w:rsidR="00A344CD">
        <w:t xml:space="preserve"> delegato nazionale </w:t>
      </w:r>
      <w:r w:rsidR="00D36A44">
        <w:t xml:space="preserve">MUR </w:t>
      </w:r>
      <w:r w:rsidR="006942D9">
        <w:t xml:space="preserve">per la partnership Biodiversità all’interno del </w:t>
      </w:r>
      <w:proofErr w:type="spellStart"/>
      <w:r w:rsidR="00A344CD" w:rsidRPr="00AE05EB">
        <w:t>Programme</w:t>
      </w:r>
      <w:proofErr w:type="spellEnd"/>
      <w:r w:rsidR="00A344CD" w:rsidRPr="00AE05EB">
        <w:t xml:space="preserve"> </w:t>
      </w:r>
      <w:proofErr w:type="spellStart"/>
      <w:r w:rsidR="00A344CD" w:rsidRPr="00AE05EB">
        <w:t>Committee</w:t>
      </w:r>
      <w:proofErr w:type="spellEnd"/>
      <w:r w:rsidR="00A344CD" w:rsidRPr="00AE05EB">
        <w:t xml:space="preserve"> di </w:t>
      </w:r>
      <w:proofErr w:type="spellStart"/>
      <w:r w:rsidR="00A344CD" w:rsidRPr="00AE05EB">
        <w:t>Horizon</w:t>
      </w:r>
      <w:proofErr w:type="spellEnd"/>
      <w:r w:rsidR="00A344CD" w:rsidRPr="00AE05EB">
        <w:t xml:space="preserve"> Europe</w:t>
      </w:r>
      <w:r w:rsidR="00A344CD">
        <w:t xml:space="preserve"> </w:t>
      </w:r>
      <w:r w:rsidR="00916561">
        <w:rPr>
          <w:bCs/>
        </w:rPr>
        <w:t xml:space="preserve">e nel 2020 sono stata </w:t>
      </w:r>
      <w:r w:rsidR="00D36A44">
        <w:rPr>
          <w:bCs/>
        </w:rPr>
        <w:t xml:space="preserve">delegata MUR anche </w:t>
      </w:r>
      <w:r w:rsidR="00916561" w:rsidRPr="00916561">
        <w:rPr>
          <w:bCs/>
        </w:rPr>
        <w:t xml:space="preserve">nella Configurazione Tematica "Ombra" del Comitato di Programma </w:t>
      </w:r>
      <w:proofErr w:type="spellStart"/>
      <w:r w:rsidR="00916561" w:rsidRPr="00916561">
        <w:rPr>
          <w:bCs/>
        </w:rPr>
        <w:t>Horizon</w:t>
      </w:r>
      <w:proofErr w:type="spellEnd"/>
      <w:r w:rsidR="00916561" w:rsidRPr="00916561">
        <w:rPr>
          <w:bCs/>
        </w:rPr>
        <w:t xml:space="preserve"> Europe, Cluster 6 "</w:t>
      </w:r>
      <w:proofErr w:type="spellStart"/>
      <w:r w:rsidR="00916561" w:rsidRPr="00916561">
        <w:rPr>
          <w:bCs/>
        </w:rPr>
        <w:t>Food</w:t>
      </w:r>
      <w:proofErr w:type="spellEnd"/>
      <w:r w:rsidR="00916561" w:rsidRPr="00916561">
        <w:rPr>
          <w:bCs/>
        </w:rPr>
        <w:t xml:space="preserve">, </w:t>
      </w:r>
      <w:proofErr w:type="spellStart"/>
      <w:r w:rsidR="00916561" w:rsidRPr="00916561">
        <w:rPr>
          <w:bCs/>
        </w:rPr>
        <w:t>bioeconomy</w:t>
      </w:r>
      <w:proofErr w:type="spellEnd"/>
      <w:r w:rsidR="00916561" w:rsidRPr="00916561">
        <w:rPr>
          <w:bCs/>
        </w:rPr>
        <w:t xml:space="preserve">, </w:t>
      </w:r>
      <w:proofErr w:type="spellStart"/>
      <w:r w:rsidR="00916561" w:rsidRPr="00916561">
        <w:rPr>
          <w:bCs/>
        </w:rPr>
        <w:t>natural</w:t>
      </w:r>
      <w:proofErr w:type="spellEnd"/>
      <w:r w:rsidR="00916561" w:rsidRPr="00916561">
        <w:rPr>
          <w:bCs/>
        </w:rPr>
        <w:t xml:space="preserve"> </w:t>
      </w:r>
      <w:proofErr w:type="spellStart"/>
      <w:r w:rsidR="00916561" w:rsidRPr="00916561">
        <w:rPr>
          <w:bCs/>
        </w:rPr>
        <w:t>resources</w:t>
      </w:r>
      <w:proofErr w:type="spellEnd"/>
      <w:r w:rsidR="00916561" w:rsidRPr="00916561">
        <w:rPr>
          <w:bCs/>
        </w:rPr>
        <w:t xml:space="preserve">, </w:t>
      </w:r>
      <w:proofErr w:type="spellStart"/>
      <w:r w:rsidR="00916561" w:rsidRPr="00916561">
        <w:rPr>
          <w:bCs/>
        </w:rPr>
        <w:t>agriculture</w:t>
      </w:r>
      <w:proofErr w:type="spellEnd"/>
      <w:r w:rsidR="00916561" w:rsidRPr="00916561">
        <w:rPr>
          <w:bCs/>
        </w:rPr>
        <w:t xml:space="preserve"> and </w:t>
      </w:r>
      <w:proofErr w:type="spellStart"/>
      <w:r w:rsidR="00916561" w:rsidRPr="00916561">
        <w:rPr>
          <w:bCs/>
        </w:rPr>
        <w:t>environment</w:t>
      </w:r>
      <w:proofErr w:type="spellEnd"/>
      <w:r w:rsidR="00D36A44">
        <w:rPr>
          <w:bCs/>
        </w:rPr>
        <w:t xml:space="preserve">”. </w:t>
      </w:r>
      <w:r>
        <w:t xml:space="preserve">Partecipo e/o coordino diversi progetti </w:t>
      </w:r>
      <w:r w:rsidR="00D36A44">
        <w:t>(</w:t>
      </w:r>
      <w:r>
        <w:t>inter</w:t>
      </w:r>
      <w:r w:rsidR="00D36A44">
        <w:t>)</w:t>
      </w:r>
      <w:r>
        <w:t xml:space="preserve">nazionali di ricerca, tra cui il </w:t>
      </w:r>
      <w:r w:rsidRPr="0029030D">
        <w:t>gruppo di lavoro</w:t>
      </w:r>
      <w:r>
        <w:t xml:space="preserve"> di eco-ingegneria </w:t>
      </w:r>
      <w:r w:rsidRPr="0029030D">
        <w:t xml:space="preserve">nell'ambito del </w:t>
      </w:r>
      <w:r>
        <w:t xml:space="preserve">network globale </w:t>
      </w:r>
      <w:r w:rsidRPr="0029030D">
        <w:t>World Harbor Project</w:t>
      </w:r>
      <w:r w:rsidR="00D36A44">
        <w:t xml:space="preserve"> dalla sua nascita nel 2014</w:t>
      </w:r>
      <w:r w:rsidR="0064235C">
        <w:t xml:space="preserve">. </w:t>
      </w:r>
      <w:r w:rsidRPr="0066583B">
        <w:t xml:space="preserve"> </w:t>
      </w:r>
      <w:r w:rsidR="0064235C" w:rsidRPr="0064235C">
        <w:t xml:space="preserve">Sono </w:t>
      </w:r>
      <w:proofErr w:type="spellStart"/>
      <w:r w:rsidR="0064235C" w:rsidRPr="0064235C">
        <w:t>Specialty</w:t>
      </w:r>
      <w:proofErr w:type="spellEnd"/>
      <w:r w:rsidR="0064235C" w:rsidRPr="0064235C">
        <w:t xml:space="preserve"> </w:t>
      </w:r>
      <w:proofErr w:type="spellStart"/>
      <w:r w:rsidR="0064235C" w:rsidRPr="0064235C">
        <w:t>Chief</w:t>
      </w:r>
      <w:proofErr w:type="spellEnd"/>
      <w:r w:rsidR="0064235C" w:rsidRPr="0064235C">
        <w:t xml:space="preserve"> Editor in Marine </w:t>
      </w:r>
      <w:proofErr w:type="spellStart"/>
      <w:r w:rsidR="0064235C" w:rsidRPr="0064235C">
        <w:t>Conservation</w:t>
      </w:r>
      <w:proofErr w:type="spellEnd"/>
      <w:r w:rsidR="0064235C" w:rsidRPr="0064235C">
        <w:t xml:space="preserve"> and </w:t>
      </w:r>
      <w:proofErr w:type="spellStart"/>
      <w:r w:rsidR="0064235C" w:rsidRPr="0064235C">
        <w:t>Sustainability</w:t>
      </w:r>
      <w:proofErr w:type="spellEnd"/>
      <w:r w:rsidR="0064235C" w:rsidRPr="0064235C">
        <w:t xml:space="preserve"> </w:t>
      </w:r>
      <w:r w:rsidR="0064235C">
        <w:t>per la rivista internazionale</w:t>
      </w:r>
      <w:r w:rsidR="0064235C" w:rsidRPr="0064235C">
        <w:t xml:space="preserve"> </w:t>
      </w:r>
      <w:proofErr w:type="spellStart"/>
      <w:r w:rsidR="0064235C" w:rsidRPr="0064235C">
        <w:t>Frontiers</w:t>
      </w:r>
      <w:proofErr w:type="spellEnd"/>
      <w:r w:rsidR="0064235C" w:rsidRPr="0064235C">
        <w:t xml:space="preserve"> in Marine Science</w:t>
      </w:r>
      <w:r w:rsidR="008B2F97">
        <w:t>,</w:t>
      </w:r>
      <w:r w:rsidR="0064235C" w:rsidRPr="0064235C">
        <w:t xml:space="preserve"> e sono membro del comitato editoriale di Marine </w:t>
      </w:r>
      <w:proofErr w:type="spellStart"/>
      <w:r w:rsidR="0064235C" w:rsidRPr="0064235C">
        <w:t>Ecology</w:t>
      </w:r>
      <w:proofErr w:type="spellEnd"/>
      <w:r w:rsidR="0064235C" w:rsidRPr="0064235C">
        <w:t xml:space="preserve"> Progress Series and </w:t>
      </w:r>
      <w:proofErr w:type="spellStart"/>
      <w:r w:rsidR="0064235C" w:rsidRPr="0064235C">
        <w:t>Sustainability</w:t>
      </w:r>
      <w:proofErr w:type="spellEnd"/>
      <w:r w:rsidR="0064235C">
        <w:t xml:space="preserve">. </w:t>
      </w:r>
      <w:r w:rsidR="0064235C" w:rsidRPr="00D36A44">
        <w:rPr>
          <w:lang w:val="en-US"/>
        </w:rPr>
        <w:t xml:space="preserve">Ho </w:t>
      </w:r>
      <w:proofErr w:type="spellStart"/>
      <w:r w:rsidR="0064235C" w:rsidRPr="00D36A44">
        <w:rPr>
          <w:lang w:val="en-US"/>
        </w:rPr>
        <w:t>pubblicato</w:t>
      </w:r>
      <w:proofErr w:type="spellEnd"/>
      <w:r w:rsidR="0064235C" w:rsidRPr="00D36A44">
        <w:rPr>
          <w:lang w:val="en-US"/>
        </w:rPr>
        <w:t xml:space="preserve"> </w:t>
      </w:r>
      <w:proofErr w:type="spellStart"/>
      <w:r w:rsidR="0064235C" w:rsidRPr="00D36A44">
        <w:rPr>
          <w:lang w:val="en-US"/>
        </w:rPr>
        <w:t>più</w:t>
      </w:r>
      <w:proofErr w:type="spellEnd"/>
      <w:r w:rsidR="0064235C" w:rsidRPr="00D36A44">
        <w:rPr>
          <w:lang w:val="en-US"/>
        </w:rPr>
        <w:t xml:space="preserve"> di 3</w:t>
      </w:r>
      <w:r w:rsidRPr="00D36A44">
        <w:rPr>
          <w:lang w:val="en-US"/>
        </w:rPr>
        <w:t xml:space="preserve">00 </w:t>
      </w:r>
      <w:proofErr w:type="spellStart"/>
      <w:r w:rsidRPr="00D36A44">
        <w:rPr>
          <w:lang w:val="en-US"/>
        </w:rPr>
        <w:t>lav</w:t>
      </w:r>
      <w:r w:rsidR="0064235C" w:rsidRPr="00D36A44">
        <w:rPr>
          <w:lang w:val="en-US"/>
        </w:rPr>
        <w:t>ori</w:t>
      </w:r>
      <w:proofErr w:type="spellEnd"/>
      <w:r w:rsidR="0064235C" w:rsidRPr="00D36A44">
        <w:rPr>
          <w:lang w:val="en-US"/>
        </w:rPr>
        <w:t xml:space="preserve"> </w:t>
      </w:r>
      <w:proofErr w:type="spellStart"/>
      <w:r w:rsidR="0064235C" w:rsidRPr="00D36A44">
        <w:rPr>
          <w:lang w:val="en-US"/>
        </w:rPr>
        <w:t>scientifici</w:t>
      </w:r>
      <w:proofErr w:type="spellEnd"/>
      <w:r w:rsidR="0064235C" w:rsidRPr="00D36A44">
        <w:rPr>
          <w:lang w:val="en-US"/>
        </w:rPr>
        <w:t xml:space="preserve">, di cui </w:t>
      </w:r>
      <w:proofErr w:type="spellStart"/>
      <w:r w:rsidR="0064235C" w:rsidRPr="00D36A44">
        <w:rPr>
          <w:lang w:val="en-US"/>
        </w:rPr>
        <w:t>oltre</w:t>
      </w:r>
      <w:proofErr w:type="spellEnd"/>
      <w:r w:rsidR="0064235C" w:rsidRPr="00D36A44">
        <w:rPr>
          <w:lang w:val="en-US"/>
        </w:rPr>
        <w:t xml:space="preserve"> 15</w:t>
      </w:r>
      <w:r w:rsidRPr="00D36A44">
        <w:rPr>
          <w:lang w:val="en-US"/>
        </w:rPr>
        <w:t xml:space="preserve">0 </w:t>
      </w:r>
      <w:proofErr w:type="spellStart"/>
      <w:r w:rsidRPr="00D36A44">
        <w:rPr>
          <w:lang w:val="en-US"/>
        </w:rPr>
        <w:t>su</w:t>
      </w:r>
      <w:proofErr w:type="spellEnd"/>
      <w:r w:rsidRPr="00D36A44">
        <w:rPr>
          <w:lang w:val="en-US"/>
        </w:rPr>
        <w:t xml:space="preserve"> </w:t>
      </w:r>
      <w:proofErr w:type="spellStart"/>
      <w:r w:rsidRPr="00D36A44">
        <w:rPr>
          <w:lang w:val="en-US"/>
        </w:rPr>
        <w:t>riviste</w:t>
      </w:r>
      <w:proofErr w:type="spellEnd"/>
      <w:r w:rsidRPr="00D36A44">
        <w:rPr>
          <w:lang w:val="en-US"/>
        </w:rPr>
        <w:t xml:space="preserve"> e </w:t>
      </w:r>
      <w:proofErr w:type="spellStart"/>
      <w:r w:rsidRPr="00D36A44">
        <w:rPr>
          <w:lang w:val="en-US"/>
        </w:rPr>
        <w:t>volumi</w:t>
      </w:r>
      <w:proofErr w:type="spellEnd"/>
      <w:r w:rsidRPr="00D36A44">
        <w:rPr>
          <w:lang w:val="en-US"/>
        </w:rPr>
        <w:t xml:space="preserve"> </w:t>
      </w:r>
      <w:proofErr w:type="spellStart"/>
      <w:r w:rsidRPr="00D36A44">
        <w:rPr>
          <w:lang w:val="en-US"/>
        </w:rPr>
        <w:t>internazionali</w:t>
      </w:r>
      <w:proofErr w:type="spellEnd"/>
      <w:r w:rsidRPr="00D36A44">
        <w:rPr>
          <w:lang w:val="en-US"/>
        </w:rPr>
        <w:t xml:space="preserve"> di </w:t>
      </w:r>
      <w:proofErr w:type="spellStart"/>
      <w:r w:rsidRPr="00D36A44">
        <w:rPr>
          <w:lang w:val="en-US"/>
        </w:rPr>
        <w:t>prestigio</w:t>
      </w:r>
      <w:proofErr w:type="spellEnd"/>
      <w:r w:rsidR="00D36A44" w:rsidRPr="00D36A44">
        <w:rPr>
          <w:lang w:val="en-US"/>
        </w:rPr>
        <w:t xml:space="preserve"> </w:t>
      </w:r>
      <w:proofErr w:type="spellStart"/>
      <w:r w:rsidR="00D36A44" w:rsidRPr="00D36A44">
        <w:rPr>
          <w:lang w:val="en-US"/>
        </w:rPr>
        <w:t>tra</w:t>
      </w:r>
      <w:proofErr w:type="spellEnd"/>
      <w:r w:rsidR="00D36A44" w:rsidRPr="00D36A44">
        <w:rPr>
          <w:lang w:val="en-US"/>
        </w:rPr>
        <w:t xml:space="preserve"> cui </w:t>
      </w:r>
      <w:r w:rsidR="00D36A44" w:rsidRPr="00D36A44">
        <w:rPr>
          <w:i/>
          <w:lang w:val="en-US"/>
        </w:rPr>
        <w:t xml:space="preserve">Nature, Nature Communications, Nature Sustainability, Trends in Ecology and Evolution, Global Change Biology, Frontiers in Ecology and the Environment, </w:t>
      </w:r>
      <w:r w:rsidR="00D36A44" w:rsidRPr="00076798">
        <w:rPr>
          <w:rFonts w:eastAsia="MS Mincho"/>
          <w:i/>
          <w:iCs/>
          <w:lang w:val="en-US" w:eastAsia="ja-JP"/>
        </w:rPr>
        <w:t>Annual Review of Marine Science</w:t>
      </w:r>
      <w:r w:rsidR="00D36A44">
        <w:rPr>
          <w:rFonts w:eastAsia="MS Mincho"/>
          <w:iCs/>
          <w:lang w:val="en-US" w:eastAsia="ja-JP"/>
        </w:rPr>
        <w:t xml:space="preserve">, </w:t>
      </w:r>
      <w:proofErr w:type="spellStart"/>
      <w:r w:rsidR="00D36A44" w:rsidRPr="00D36A44">
        <w:rPr>
          <w:i/>
          <w:lang w:val="en-US"/>
        </w:rPr>
        <w:t>Plos</w:t>
      </w:r>
      <w:proofErr w:type="spellEnd"/>
      <w:r w:rsidR="00D36A44" w:rsidRPr="00D36A44">
        <w:rPr>
          <w:i/>
          <w:lang w:val="en-US"/>
        </w:rPr>
        <w:t xml:space="preserve"> Biology, Journal of Ecology, Journal of Applied Ecology, Molecular Ecology, Bioscience, Diversity and Distributions, Environmental Pollution </w:t>
      </w:r>
      <w:r w:rsidR="00D36A44" w:rsidRPr="00D36A44">
        <w:rPr>
          <w:lang w:val="en-US"/>
        </w:rPr>
        <w:t>and</w:t>
      </w:r>
      <w:r w:rsidR="00D36A44" w:rsidRPr="00D36A44">
        <w:rPr>
          <w:i/>
          <w:lang w:val="en-US"/>
        </w:rPr>
        <w:t xml:space="preserve"> Scientific Reports</w:t>
      </w:r>
      <w:r w:rsidR="00D36A44" w:rsidRPr="00D36A44">
        <w:rPr>
          <w:lang w:val="en-US"/>
        </w:rPr>
        <w:t xml:space="preserve">. </w:t>
      </w:r>
      <w:r w:rsidR="00CB6736">
        <w:t xml:space="preserve">Sono riconosciuta come uno dei Top </w:t>
      </w:r>
      <w:proofErr w:type="spellStart"/>
      <w:r w:rsidR="00CB6736">
        <w:t>Italian</w:t>
      </w:r>
      <w:proofErr w:type="spellEnd"/>
      <w:r w:rsidR="00CB6736">
        <w:t xml:space="preserve"> </w:t>
      </w:r>
      <w:proofErr w:type="spellStart"/>
      <w:r w:rsidR="00CB6736">
        <w:t>Scientists</w:t>
      </w:r>
      <w:proofErr w:type="spellEnd"/>
      <w:r w:rsidR="00CB6736">
        <w:t xml:space="preserve"> per il settore </w:t>
      </w:r>
      <w:proofErr w:type="spellStart"/>
      <w:r w:rsidR="00CB6736">
        <w:t>Environmental</w:t>
      </w:r>
      <w:proofErr w:type="spellEnd"/>
      <w:r w:rsidR="00CB6736">
        <w:t xml:space="preserve"> </w:t>
      </w:r>
      <w:proofErr w:type="spellStart"/>
      <w:r w:rsidR="00CB6736">
        <w:t>Sciences</w:t>
      </w:r>
      <w:proofErr w:type="spellEnd"/>
      <w:r w:rsidR="00CB6736">
        <w:t>, e n</w:t>
      </w:r>
      <w:r w:rsidR="0064235C">
        <w:t xml:space="preserve">el 2019 </w:t>
      </w:r>
      <w:r w:rsidR="00D36A44">
        <w:t>e 2021 s</w:t>
      </w:r>
      <w:r w:rsidR="0064235C">
        <w:t>ono stata</w:t>
      </w:r>
      <w:r w:rsidR="0064235C" w:rsidRPr="0064235C">
        <w:t xml:space="preserve"> </w:t>
      </w:r>
      <w:r w:rsidR="0064235C">
        <w:t xml:space="preserve">inserita da </w:t>
      </w:r>
      <w:proofErr w:type="spellStart"/>
      <w:r w:rsidR="0064235C">
        <w:t>Clarivate</w:t>
      </w:r>
      <w:proofErr w:type="spellEnd"/>
      <w:r w:rsidR="0064235C">
        <w:t xml:space="preserve"> A</w:t>
      </w:r>
      <w:r w:rsidR="0064235C" w:rsidRPr="0064235C">
        <w:t xml:space="preserve">nalytics tra gli scienziati </w:t>
      </w:r>
      <w:r w:rsidR="0064235C">
        <w:t>più</w:t>
      </w:r>
      <w:r w:rsidR="0064235C" w:rsidRPr="0064235C">
        <w:t xml:space="preserve"> citati in Web of Science. </w:t>
      </w:r>
      <w:r w:rsidR="00FE6323" w:rsidRPr="00AC4C62">
        <w:rPr>
          <w:iCs/>
          <w:szCs w:val="24"/>
        </w:rPr>
        <w:t>Sono riconosciut</w:t>
      </w:r>
      <w:r w:rsidR="00FE6323">
        <w:rPr>
          <w:iCs/>
          <w:szCs w:val="24"/>
        </w:rPr>
        <w:t>a</w:t>
      </w:r>
      <w:r w:rsidR="00FE6323" w:rsidRPr="00AC4C62">
        <w:rPr>
          <w:iCs/>
          <w:szCs w:val="24"/>
        </w:rPr>
        <w:t xml:space="preserve"> come uno dei precursori del nuovo campo dell'ecologia urbana marina</w:t>
      </w:r>
      <w:r w:rsidR="00FE6323" w:rsidRPr="0064235C">
        <w:t xml:space="preserve">. </w:t>
      </w:r>
    </w:p>
    <w:p w14:paraId="6D09B975" w14:textId="650D23AE" w:rsidR="004E1E07" w:rsidRDefault="004E1E07" w:rsidP="00D36A44">
      <w:pPr>
        <w:pStyle w:val="Rientrocorpodeltesto"/>
        <w:tabs>
          <w:tab w:val="left" w:pos="0"/>
        </w:tabs>
        <w:ind w:left="0" w:firstLine="0"/>
      </w:pPr>
    </w:p>
    <w:p w14:paraId="441EAF84" w14:textId="6840249B" w:rsidR="00FE6323" w:rsidRDefault="00FE6323" w:rsidP="00D36A44">
      <w:pPr>
        <w:pStyle w:val="Rientrocorpodeltesto"/>
        <w:tabs>
          <w:tab w:val="left" w:pos="0"/>
        </w:tabs>
        <w:ind w:left="0" w:firstLine="0"/>
      </w:pPr>
    </w:p>
    <w:p w14:paraId="7FC93D59" w14:textId="664386E0" w:rsidR="00FE6323" w:rsidRDefault="00FE6323" w:rsidP="00D36A44">
      <w:pPr>
        <w:pStyle w:val="Rientrocorpodeltesto"/>
        <w:tabs>
          <w:tab w:val="left" w:pos="0"/>
        </w:tabs>
        <w:ind w:left="0" w:firstLine="0"/>
      </w:pPr>
    </w:p>
    <w:p w14:paraId="479A2FD8" w14:textId="77777777" w:rsidR="00FE6323" w:rsidRDefault="00FE6323" w:rsidP="00D36A44">
      <w:pPr>
        <w:pStyle w:val="Rientrocorpodeltesto"/>
        <w:tabs>
          <w:tab w:val="left" w:pos="0"/>
        </w:tabs>
        <w:ind w:left="0" w:firstLine="0"/>
      </w:pPr>
    </w:p>
    <w:p w14:paraId="4A116F35" w14:textId="3D8E154F" w:rsidR="00537A2F" w:rsidRPr="00AE2BCC" w:rsidRDefault="00537A2F" w:rsidP="00916561">
      <w:pPr>
        <w:pStyle w:val="Rientrocorpodeltesto"/>
        <w:tabs>
          <w:tab w:val="left" w:pos="0"/>
        </w:tabs>
        <w:ind w:left="0" w:firstLine="0"/>
      </w:pPr>
    </w:p>
    <w:sectPr w:rsidR="00537A2F" w:rsidRPr="00AE2BCC" w:rsidSect="0040133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5A733" w14:textId="77777777" w:rsidR="00326A8F" w:rsidRDefault="00326A8F" w:rsidP="004B4C7C">
      <w:r>
        <w:separator/>
      </w:r>
    </w:p>
  </w:endnote>
  <w:endnote w:type="continuationSeparator" w:id="0">
    <w:p w14:paraId="657259CF" w14:textId="77777777" w:rsidR="00326A8F" w:rsidRDefault="00326A8F" w:rsidP="004B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E5561" w14:textId="77777777" w:rsidR="00326A8F" w:rsidRDefault="00326A8F" w:rsidP="004B4C7C">
      <w:r>
        <w:separator/>
      </w:r>
    </w:p>
  </w:footnote>
  <w:footnote w:type="continuationSeparator" w:id="0">
    <w:p w14:paraId="6AD4F4D8" w14:textId="77777777" w:rsidR="00326A8F" w:rsidRDefault="00326A8F" w:rsidP="004B4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A68F0"/>
    <w:multiLevelType w:val="hybridMultilevel"/>
    <w:tmpl w:val="6B4A9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756EE"/>
    <w:multiLevelType w:val="singleLevel"/>
    <w:tmpl w:val="ABFC7C50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lang w:val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E5"/>
    <w:rsid w:val="000000C5"/>
    <w:rsid w:val="00015068"/>
    <w:rsid w:val="00021307"/>
    <w:rsid w:val="00027DAA"/>
    <w:rsid w:val="00032B0E"/>
    <w:rsid w:val="0003355B"/>
    <w:rsid w:val="00044F49"/>
    <w:rsid w:val="000C2BD4"/>
    <w:rsid w:val="000C6789"/>
    <w:rsid w:val="000D3EC4"/>
    <w:rsid w:val="0010128D"/>
    <w:rsid w:val="00114893"/>
    <w:rsid w:val="0011741B"/>
    <w:rsid w:val="00124ECB"/>
    <w:rsid w:val="00137BC7"/>
    <w:rsid w:val="00193748"/>
    <w:rsid w:val="001A0AB3"/>
    <w:rsid w:val="001B004D"/>
    <w:rsid w:val="00221DFE"/>
    <w:rsid w:val="002330A3"/>
    <w:rsid w:val="00245AA7"/>
    <w:rsid w:val="0026174E"/>
    <w:rsid w:val="00287418"/>
    <w:rsid w:val="0029000E"/>
    <w:rsid w:val="00294C56"/>
    <w:rsid w:val="002975AE"/>
    <w:rsid w:val="002C323C"/>
    <w:rsid w:val="002D3B4C"/>
    <w:rsid w:val="003049D3"/>
    <w:rsid w:val="00306333"/>
    <w:rsid w:val="00307B4E"/>
    <w:rsid w:val="00325000"/>
    <w:rsid w:val="00326A8F"/>
    <w:rsid w:val="00331E96"/>
    <w:rsid w:val="00334522"/>
    <w:rsid w:val="00334F7F"/>
    <w:rsid w:val="00344832"/>
    <w:rsid w:val="00344BD2"/>
    <w:rsid w:val="003560FF"/>
    <w:rsid w:val="00365617"/>
    <w:rsid w:val="0038049E"/>
    <w:rsid w:val="00395A57"/>
    <w:rsid w:val="003F4C5E"/>
    <w:rsid w:val="003F5F8F"/>
    <w:rsid w:val="0040133D"/>
    <w:rsid w:val="00443FC6"/>
    <w:rsid w:val="00453451"/>
    <w:rsid w:val="00465878"/>
    <w:rsid w:val="00492548"/>
    <w:rsid w:val="004B088A"/>
    <w:rsid w:val="004B4C7C"/>
    <w:rsid w:val="004C11BA"/>
    <w:rsid w:val="004C52E3"/>
    <w:rsid w:val="004D2518"/>
    <w:rsid w:val="004D4D40"/>
    <w:rsid w:val="004E1E07"/>
    <w:rsid w:val="005142E1"/>
    <w:rsid w:val="00537A2F"/>
    <w:rsid w:val="00546426"/>
    <w:rsid w:val="0055226B"/>
    <w:rsid w:val="00596B1C"/>
    <w:rsid w:val="005B7B57"/>
    <w:rsid w:val="005C2259"/>
    <w:rsid w:val="005D3F42"/>
    <w:rsid w:val="005E0335"/>
    <w:rsid w:val="005E0F34"/>
    <w:rsid w:val="005F6FDF"/>
    <w:rsid w:val="0060213B"/>
    <w:rsid w:val="00612CD2"/>
    <w:rsid w:val="00622318"/>
    <w:rsid w:val="006229FD"/>
    <w:rsid w:val="00631805"/>
    <w:rsid w:val="0064235C"/>
    <w:rsid w:val="00657861"/>
    <w:rsid w:val="0066380E"/>
    <w:rsid w:val="006942D9"/>
    <w:rsid w:val="00712614"/>
    <w:rsid w:val="00712DD5"/>
    <w:rsid w:val="00714481"/>
    <w:rsid w:val="00716E2A"/>
    <w:rsid w:val="00734812"/>
    <w:rsid w:val="0076435F"/>
    <w:rsid w:val="00767C0E"/>
    <w:rsid w:val="00771E70"/>
    <w:rsid w:val="00783B47"/>
    <w:rsid w:val="0078594C"/>
    <w:rsid w:val="00791C43"/>
    <w:rsid w:val="00797A0F"/>
    <w:rsid w:val="00797F43"/>
    <w:rsid w:val="007A141F"/>
    <w:rsid w:val="007C5C73"/>
    <w:rsid w:val="007E572B"/>
    <w:rsid w:val="00823257"/>
    <w:rsid w:val="008232ED"/>
    <w:rsid w:val="008270EC"/>
    <w:rsid w:val="0084699F"/>
    <w:rsid w:val="00847929"/>
    <w:rsid w:val="008522D0"/>
    <w:rsid w:val="00853B01"/>
    <w:rsid w:val="008B2F97"/>
    <w:rsid w:val="008B7BD4"/>
    <w:rsid w:val="008C2B23"/>
    <w:rsid w:val="008F30BD"/>
    <w:rsid w:val="008F69ED"/>
    <w:rsid w:val="00916561"/>
    <w:rsid w:val="00941676"/>
    <w:rsid w:val="00950FE7"/>
    <w:rsid w:val="00971FF3"/>
    <w:rsid w:val="00981AE7"/>
    <w:rsid w:val="009948D0"/>
    <w:rsid w:val="009A455B"/>
    <w:rsid w:val="009A69C1"/>
    <w:rsid w:val="009B4976"/>
    <w:rsid w:val="009F0253"/>
    <w:rsid w:val="009F0478"/>
    <w:rsid w:val="009F3F5D"/>
    <w:rsid w:val="00A01B8C"/>
    <w:rsid w:val="00A3209D"/>
    <w:rsid w:val="00A344CD"/>
    <w:rsid w:val="00A4316C"/>
    <w:rsid w:val="00A65038"/>
    <w:rsid w:val="00A7093F"/>
    <w:rsid w:val="00A74BD8"/>
    <w:rsid w:val="00A874CB"/>
    <w:rsid w:val="00AA2912"/>
    <w:rsid w:val="00AA6231"/>
    <w:rsid w:val="00AB0374"/>
    <w:rsid w:val="00AB6A87"/>
    <w:rsid w:val="00AC2D6D"/>
    <w:rsid w:val="00AC68D4"/>
    <w:rsid w:val="00AE05EB"/>
    <w:rsid w:val="00AE2BCC"/>
    <w:rsid w:val="00AF13ED"/>
    <w:rsid w:val="00AF4AD9"/>
    <w:rsid w:val="00B0480C"/>
    <w:rsid w:val="00B33A33"/>
    <w:rsid w:val="00B47326"/>
    <w:rsid w:val="00BB3842"/>
    <w:rsid w:val="00BD6A7F"/>
    <w:rsid w:val="00BD791B"/>
    <w:rsid w:val="00BE6CBD"/>
    <w:rsid w:val="00C20330"/>
    <w:rsid w:val="00C64DA1"/>
    <w:rsid w:val="00C74EBE"/>
    <w:rsid w:val="00C85BB2"/>
    <w:rsid w:val="00C9450A"/>
    <w:rsid w:val="00CB6736"/>
    <w:rsid w:val="00CB78C6"/>
    <w:rsid w:val="00CC5B54"/>
    <w:rsid w:val="00CD21FA"/>
    <w:rsid w:val="00D11A49"/>
    <w:rsid w:val="00D11A7A"/>
    <w:rsid w:val="00D16238"/>
    <w:rsid w:val="00D1713E"/>
    <w:rsid w:val="00D30C3E"/>
    <w:rsid w:val="00D35408"/>
    <w:rsid w:val="00D36A44"/>
    <w:rsid w:val="00D4561B"/>
    <w:rsid w:val="00D53ED1"/>
    <w:rsid w:val="00DC59FB"/>
    <w:rsid w:val="00DE7028"/>
    <w:rsid w:val="00DF606D"/>
    <w:rsid w:val="00DF67CC"/>
    <w:rsid w:val="00E20BFA"/>
    <w:rsid w:val="00E54BB1"/>
    <w:rsid w:val="00E625EC"/>
    <w:rsid w:val="00E72C3C"/>
    <w:rsid w:val="00E86C5F"/>
    <w:rsid w:val="00E871E5"/>
    <w:rsid w:val="00E9706D"/>
    <w:rsid w:val="00EC4427"/>
    <w:rsid w:val="00EC5383"/>
    <w:rsid w:val="00ED10F2"/>
    <w:rsid w:val="00EE075F"/>
    <w:rsid w:val="00EE57D6"/>
    <w:rsid w:val="00F67540"/>
    <w:rsid w:val="00F7103A"/>
    <w:rsid w:val="00F769E3"/>
    <w:rsid w:val="00F96686"/>
    <w:rsid w:val="00FE0D1C"/>
    <w:rsid w:val="00FE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EB466"/>
  <w14:defaultImageDpi w14:val="300"/>
  <w15:docId w15:val="{98D14A88-1E05-5449-B404-6D18CB8D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4B4C7C"/>
    <w:rPr>
      <w:rFonts w:ascii="Times New Roman" w:eastAsia="Times New Roman" w:hAnsi="Times New Roman" w:cs="Times New Roman"/>
      <w:lang w:val="en-GB" w:eastAsia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B4C7C"/>
    <w:rPr>
      <w:rFonts w:ascii="Times New Roman" w:eastAsia="Times New Roman" w:hAnsi="Times New Roman" w:cs="Times New Roman"/>
      <w:lang w:val="en-GB" w:eastAsia="en-GB"/>
    </w:rPr>
  </w:style>
  <w:style w:type="character" w:styleId="Rimandonotaapidipagina">
    <w:name w:val="footnote reference"/>
    <w:rsid w:val="004B4C7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64DA1"/>
    <w:pPr>
      <w:ind w:left="720"/>
      <w:contextualSpacing/>
    </w:pPr>
  </w:style>
  <w:style w:type="character" w:styleId="Collegamentoipertestuale">
    <w:name w:val="Hyperlink"/>
    <w:rsid w:val="00537A2F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7103A"/>
    <w:rPr>
      <w:rFonts w:ascii="Courier" w:hAnsi="Courier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7103A"/>
    <w:rPr>
      <w:rFonts w:ascii="Courier" w:hAnsi="Courier"/>
      <w:sz w:val="20"/>
      <w:szCs w:val="20"/>
    </w:rPr>
  </w:style>
  <w:style w:type="paragraph" w:styleId="Rientrocorpodeltesto">
    <w:name w:val="Body Text Indent"/>
    <w:basedOn w:val="Normale"/>
    <w:link w:val="RientrocorpodeltestoCarattere"/>
    <w:rsid w:val="00AE05EB"/>
    <w:pPr>
      <w:tabs>
        <w:tab w:val="left" w:pos="709"/>
        <w:tab w:val="left" w:pos="4253"/>
        <w:tab w:val="left" w:pos="4820"/>
      </w:tabs>
      <w:ind w:left="709" w:hanging="709"/>
      <w:jc w:val="both"/>
    </w:pPr>
    <w:rPr>
      <w:rFonts w:ascii="Times New Roman" w:eastAsia="Times New Roman" w:hAnsi="Times New Roman" w:cs="Times New Roman"/>
      <w:szCs w:val="20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E05EB"/>
    <w:rPr>
      <w:rFonts w:ascii="Times New Roman" w:eastAsia="Times New Roman" w:hAnsi="Times New Roman" w:cs="Times New Roman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4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Airoldi</dc:creator>
  <cp:keywords/>
  <dc:description/>
  <cp:lastModifiedBy>UNIPD</cp:lastModifiedBy>
  <cp:revision>3</cp:revision>
  <dcterms:created xsi:type="dcterms:W3CDTF">2021-12-07T06:01:00Z</dcterms:created>
  <dcterms:modified xsi:type="dcterms:W3CDTF">2021-12-07T06:02:00Z</dcterms:modified>
</cp:coreProperties>
</file>